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BFB3" w14:textId="77777777" w:rsidR="00422B45" w:rsidRPr="006B3580" w:rsidRDefault="00FE50C5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 xml:space="preserve">Szkoła Podstawowa im. Armii Krajowej                         </w:t>
      </w:r>
      <w:r w:rsidR="006B35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B35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B3580">
        <w:rPr>
          <w:rFonts w:ascii="Times New Roman" w:hAnsi="Times New Roman" w:cs="Times New Roman"/>
          <w:sz w:val="24"/>
          <w:szCs w:val="24"/>
        </w:rPr>
        <w:t>Skarszew, 25.08.2023r.</w:t>
      </w:r>
    </w:p>
    <w:p w14:paraId="58F802FA" w14:textId="77777777" w:rsidR="00FE50C5" w:rsidRPr="006B3580" w:rsidRDefault="00FE50C5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w Skarszewie</w:t>
      </w:r>
    </w:p>
    <w:p w14:paraId="3D971F91" w14:textId="77777777" w:rsidR="00EA4239" w:rsidRPr="006B3580" w:rsidRDefault="00EA4239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Skarszew 50</w:t>
      </w:r>
    </w:p>
    <w:p w14:paraId="69A2C2FB" w14:textId="77777777" w:rsidR="00EA4239" w:rsidRPr="006B3580" w:rsidRDefault="00EA4239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62-817 Żelazków</w:t>
      </w:r>
    </w:p>
    <w:p w14:paraId="241F1810" w14:textId="77777777" w:rsidR="00EA4239" w:rsidRPr="006B3580" w:rsidRDefault="00EA4239" w:rsidP="006B3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AE179" w14:textId="77777777" w:rsidR="00EA4239" w:rsidRDefault="00EA4239" w:rsidP="006B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8D8B99E" w14:textId="77777777" w:rsidR="006B3580" w:rsidRPr="006B3580" w:rsidRDefault="006B3580" w:rsidP="006B3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5DA5B" w14:textId="77777777" w:rsidR="00EA4239" w:rsidRPr="006B3580" w:rsidRDefault="006B3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EA4239" w:rsidRPr="006B3580">
        <w:rPr>
          <w:rFonts w:ascii="Times New Roman" w:hAnsi="Times New Roman" w:cs="Times New Roman"/>
          <w:sz w:val="24"/>
          <w:szCs w:val="24"/>
        </w:rPr>
        <w:t>powaniu zgodnym z zasadą konkurencyjności na:</w:t>
      </w:r>
    </w:p>
    <w:p w14:paraId="3733A9D1" w14:textId="77777777" w:rsidR="005D2DF3" w:rsidRDefault="00EA4239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usługę dostarczania posiłków w formie cateringu dla dzieci i uczniów</w:t>
      </w:r>
    </w:p>
    <w:p w14:paraId="5406824E" w14:textId="77777777" w:rsidR="00EA4239" w:rsidRPr="006B3580" w:rsidRDefault="00EA4239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 w Szkole Podstawowej im. Armii Krajowej w Skarszewie.</w:t>
      </w:r>
    </w:p>
    <w:p w14:paraId="18C1B9D6" w14:textId="77777777" w:rsidR="00EA4239" w:rsidRPr="006B3580" w:rsidRDefault="00EA4239">
      <w:pPr>
        <w:rPr>
          <w:rFonts w:ascii="Times New Roman" w:hAnsi="Times New Roman" w:cs="Times New Roman"/>
          <w:sz w:val="24"/>
          <w:szCs w:val="24"/>
        </w:rPr>
      </w:pPr>
    </w:p>
    <w:p w14:paraId="5B0315DD" w14:textId="77777777" w:rsidR="00EA4239" w:rsidRPr="006B3580" w:rsidRDefault="00EA4239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06AB84C" w14:textId="16E70DFC" w:rsidR="00EA4239" w:rsidRPr="006B3580" w:rsidRDefault="00EA4239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Szkoła Podstawowa im. </w:t>
      </w:r>
      <w:r w:rsidR="00494F1A">
        <w:rPr>
          <w:rFonts w:ascii="Times New Roman" w:hAnsi="Times New Roman" w:cs="Times New Roman"/>
          <w:sz w:val="24"/>
          <w:szCs w:val="24"/>
        </w:rPr>
        <w:t>A</w:t>
      </w:r>
      <w:r w:rsidRPr="006B3580">
        <w:rPr>
          <w:rFonts w:ascii="Times New Roman" w:hAnsi="Times New Roman" w:cs="Times New Roman"/>
          <w:sz w:val="24"/>
          <w:szCs w:val="24"/>
        </w:rPr>
        <w:t>rmii Krajowej w Skarszewie</w:t>
      </w:r>
    </w:p>
    <w:p w14:paraId="392CFC7F" w14:textId="77777777" w:rsidR="00EA4239" w:rsidRDefault="00EA4239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Skarszew 50, 62-817 Żelazków</w:t>
      </w:r>
    </w:p>
    <w:p w14:paraId="0DDF7985" w14:textId="77777777" w:rsidR="005D2DF3" w:rsidRPr="006B3580" w:rsidRDefault="005D2DF3">
      <w:pPr>
        <w:rPr>
          <w:rFonts w:ascii="Times New Roman" w:hAnsi="Times New Roman" w:cs="Times New Roman"/>
          <w:sz w:val="24"/>
          <w:szCs w:val="24"/>
        </w:rPr>
      </w:pPr>
    </w:p>
    <w:p w14:paraId="51458D93" w14:textId="77777777" w:rsidR="00EA4239" w:rsidRPr="006B3580" w:rsidRDefault="00EA4239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Przedmiot zapytania ofertowego</w:t>
      </w:r>
      <w:r w:rsidRPr="006B3580">
        <w:rPr>
          <w:rFonts w:ascii="Times New Roman" w:hAnsi="Times New Roman" w:cs="Times New Roman"/>
          <w:sz w:val="24"/>
          <w:szCs w:val="24"/>
        </w:rPr>
        <w:t>:</w:t>
      </w:r>
    </w:p>
    <w:p w14:paraId="74552B52" w14:textId="77777777" w:rsidR="00EA4239" w:rsidRPr="006B3580" w:rsidRDefault="005D2DF3" w:rsidP="00013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</w:t>
      </w:r>
      <w:r w:rsidR="00EA4239" w:rsidRPr="006B3580">
        <w:rPr>
          <w:rFonts w:ascii="Times New Roman" w:hAnsi="Times New Roman" w:cs="Times New Roman"/>
          <w:sz w:val="24"/>
          <w:szCs w:val="24"/>
        </w:rPr>
        <w:t>uga dostarczania posiłków w formie Cateringu dla dzieci z Oddziału Przedszkolnego oraz uczniów Szkoły Podstawowej im. armii Krajowej w Skarszewie</w:t>
      </w:r>
      <w:r w:rsidR="0061626F" w:rsidRPr="006B3580">
        <w:rPr>
          <w:rFonts w:ascii="Times New Roman" w:hAnsi="Times New Roman" w:cs="Times New Roman"/>
          <w:sz w:val="24"/>
          <w:szCs w:val="24"/>
        </w:rPr>
        <w:t>.</w:t>
      </w:r>
    </w:p>
    <w:p w14:paraId="026BF0B7" w14:textId="77777777" w:rsidR="0061626F" w:rsidRDefault="0061626F" w:rsidP="00013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okres od 1 września 2023r do 31 grudnia 2023r.</w:t>
      </w:r>
    </w:p>
    <w:p w14:paraId="01FE3CC7" w14:textId="77777777" w:rsidR="005D2DF3" w:rsidRPr="006B3580" w:rsidRDefault="005D2DF3" w:rsidP="000130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E5CCA" w14:textId="77777777" w:rsidR="0061626F" w:rsidRPr="006B3580" w:rsidRDefault="0061626F" w:rsidP="000130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Forma wyżywienia:</w:t>
      </w:r>
    </w:p>
    <w:p w14:paraId="28AD49CA" w14:textId="2BD145E5" w:rsidR="0061626F" w:rsidRPr="006B3580" w:rsidRDefault="0061626F" w:rsidP="00013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codziennie zróżnicowany posiłek w formie:</w:t>
      </w:r>
      <w:r w:rsidR="00C5638D">
        <w:rPr>
          <w:rFonts w:ascii="Times New Roman" w:hAnsi="Times New Roman" w:cs="Times New Roman"/>
          <w:sz w:val="24"/>
          <w:szCs w:val="24"/>
        </w:rPr>
        <w:t xml:space="preserve"> o</w:t>
      </w:r>
      <w:r w:rsidRPr="006B3580">
        <w:rPr>
          <w:rFonts w:ascii="Times New Roman" w:hAnsi="Times New Roman" w:cs="Times New Roman"/>
          <w:sz w:val="24"/>
          <w:szCs w:val="24"/>
        </w:rPr>
        <w:t xml:space="preserve">biadu (np. zupa pomidorowa z ryżem-250 ml., udko z kurczaka pieczone- 120g., ziemniaki- 150g, brokuł/kalafior z masłem- 75g, </w:t>
      </w:r>
      <w:r w:rsidR="00451084">
        <w:rPr>
          <w:rFonts w:ascii="Times New Roman" w:hAnsi="Times New Roman" w:cs="Times New Roman"/>
          <w:sz w:val="24"/>
          <w:szCs w:val="24"/>
        </w:rPr>
        <w:t xml:space="preserve">sok/ </w:t>
      </w:r>
      <w:r w:rsidRPr="006B3580">
        <w:rPr>
          <w:rFonts w:ascii="Times New Roman" w:hAnsi="Times New Roman" w:cs="Times New Roman"/>
          <w:sz w:val="24"/>
          <w:szCs w:val="24"/>
        </w:rPr>
        <w:t>napój pomarańczowy- 200ml)</w:t>
      </w:r>
    </w:p>
    <w:p w14:paraId="1AF48E0C" w14:textId="77777777" w:rsidR="0061626F" w:rsidRPr="006B3580" w:rsidRDefault="0061626F">
      <w:pPr>
        <w:rPr>
          <w:rFonts w:ascii="Times New Roman" w:hAnsi="Times New Roman" w:cs="Times New Roman"/>
          <w:sz w:val="24"/>
          <w:szCs w:val="24"/>
        </w:rPr>
      </w:pPr>
    </w:p>
    <w:p w14:paraId="32FA16A9" w14:textId="77777777" w:rsidR="0061626F" w:rsidRPr="006B3580" w:rsidRDefault="0061626F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Miejsce dostawy:</w:t>
      </w:r>
    </w:p>
    <w:p w14:paraId="3F4422FE" w14:textId="77777777" w:rsidR="002A6B21" w:rsidRDefault="002A6B21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Szkoła Podstawowa im. Armii Krajowej w Skarszewie, Skarszew 50, 62-817 Żelazków</w:t>
      </w:r>
    </w:p>
    <w:p w14:paraId="304CDE11" w14:textId="77777777" w:rsidR="00ED7430" w:rsidRDefault="00ED7430">
      <w:pPr>
        <w:rPr>
          <w:rFonts w:ascii="Times New Roman" w:hAnsi="Times New Roman" w:cs="Times New Roman"/>
          <w:b/>
          <w:sz w:val="24"/>
          <w:szCs w:val="24"/>
        </w:rPr>
      </w:pPr>
    </w:p>
    <w:p w14:paraId="00C43419" w14:textId="33DC9500" w:rsidR="002A6B21" w:rsidRDefault="002A6B21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1. Rodzaj zamówienia: usługa</w:t>
      </w:r>
    </w:p>
    <w:p w14:paraId="1FDD701E" w14:textId="77777777" w:rsidR="002A6B21" w:rsidRPr="006B3580" w:rsidRDefault="002A6B21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2.</w:t>
      </w:r>
      <w:r w:rsidR="00E57875" w:rsidRPr="006B3580">
        <w:rPr>
          <w:rFonts w:ascii="Times New Roman" w:hAnsi="Times New Roman" w:cs="Times New Roman"/>
          <w:b/>
          <w:sz w:val="24"/>
          <w:szCs w:val="24"/>
        </w:rPr>
        <w:t xml:space="preserve"> Określenie przedmiotu oraz wielkości lub zakresu zamówienia:</w:t>
      </w:r>
    </w:p>
    <w:p w14:paraId="0D22FB4A" w14:textId="4EDC10DD" w:rsidR="00E61C1D" w:rsidRPr="006B3580" w:rsidRDefault="00E61C1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1) posiłk</w:t>
      </w:r>
      <w:r w:rsidR="005D2DF3">
        <w:rPr>
          <w:rFonts w:ascii="Times New Roman" w:hAnsi="Times New Roman" w:cs="Times New Roman"/>
          <w:sz w:val="24"/>
          <w:szCs w:val="24"/>
        </w:rPr>
        <w:t>i wykonawca dostarczać będzie w</w:t>
      </w:r>
      <w:r w:rsidRPr="006B3580">
        <w:rPr>
          <w:rFonts w:ascii="Times New Roman" w:hAnsi="Times New Roman" w:cs="Times New Roman"/>
          <w:sz w:val="24"/>
          <w:szCs w:val="24"/>
        </w:rPr>
        <w:t>łasnym transportem, w specjalistycznych, pojemnikach lub termosach, gwarantujących utrzymanie odpowiedniej temperatury oraz jakości przewożonych potraw,</w:t>
      </w:r>
    </w:p>
    <w:p w14:paraId="120EFC8C" w14:textId="77777777" w:rsidR="00E61C1D" w:rsidRPr="006B3580" w:rsidRDefault="00E61C1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lastRenderedPageBreak/>
        <w:t>2) wykonawca zobowiązuje się dostarczać posiłki w godzinach ustalonych pomiędzy zamawiającym a wykonawcą,</w:t>
      </w:r>
    </w:p>
    <w:p w14:paraId="63FB3A98" w14:textId="77777777" w:rsidR="00E61C1D" w:rsidRPr="006B3580" w:rsidRDefault="00E61C1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3) jadłospis układany będzie przez wykonawcę na okres 10 dni roboczych (2 tygodnie) i dostarczany zamawiającemu na 2-3 dni przed okresem jego zobowiązania,</w:t>
      </w:r>
    </w:p>
    <w:p w14:paraId="3803D676" w14:textId="77777777" w:rsidR="00E61C1D" w:rsidRPr="006B3580" w:rsidRDefault="00E61C1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4) zamawiający ma prawo dokonywania zmian w jadłospisie przedstawionym przez wykonawcę,</w:t>
      </w:r>
    </w:p>
    <w:p w14:paraId="72AAD4D5" w14:textId="58FEFAAA" w:rsidR="006F4A79" w:rsidRDefault="00BF70CE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5) jednorazowa cena posiłku brutto powinna zawierać koszt</w:t>
      </w:r>
      <w:r w:rsidR="006F4A79">
        <w:rPr>
          <w:rFonts w:ascii="Times New Roman" w:hAnsi="Times New Roman" w:cs="Times New Roman"/>
          <w:sz w:val="24"/>
          <w:szCs w:val="24"/>
        </w:rPr>
        <w:t xml:space="preserve"> wsadu do kotła</w:t>
      </w:r>
      <w:r w:rsidR="006F4A79">
        <w:rPr>
          <w:rFonts w:ascii="Arial" w:hAnsi="Arial" w:cs="Arial"/>
          <w:color w:val="040C28"/>
          <w:sz w:val="30"/>
          <w:szCs w:val="30"/>
        </w:rPr>
        <w:t xml:space="preserve">, </w:t>
      </w:r>
      <w:r w:rsidR="006F4A79" w:rsidRPr="006F4A79">
        <w:rPr>
          <w:rFonts w:ascii="Times New Roman" w:hAnsi="Times New Roman" w:cs="Times New Roman"/>
          <w:sz w:val="24"/>
          <w:szCs w:val="24"/>
        </w:rPr>
        <w:t>czyli koszty zakupu produktów użytych do przygotowania posiłku.</w:t>
      </w:r>
      <w:r w:rsidR="00ED7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33209" w14:textId="138A2535" w:rsidR="00ED7430" w:rsidRDefault="00ED7430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Odrębna informacja powinna zawierać cenę transportu</w:t>
      </w:r>
      <w:r w:rsidR="00F3791B">
        <w:rPr>
          <w:rFonts w:ascii="Times New Roman" w:hAnsi="Times New Roman" w:cs="Times New Roman"/>
          <w:sz w:val="24"/>
          <w:szCs w:val="24"/>
        </w:rPr>
        <w:t xml:space="preserve"> oraz przygotowania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4380D" w14:textId="77777777" w:rsidR="003F5768" w:rsidRPr="006B3580" w:rsidRDefault="003F5768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6) </w:t>
      </w:r>
      <w:r w:rsidR="004626CC" w:rsidRPr="006B3580">
        <w:rPr>
          <w:rFonts w:ascii="Times New Roman" w:hAnsi="Times New Roman" w:cs="Times New Roman"/>
          <w:sz w:val="24"/>
          <w:szCs w:val="24"/>
        </w:rPr>
        <w:t xml:space="preserve">wykonawca zobowiązany jest do przygotowania posiłków o najwyższym standardzie, na bazie produktów najwyższej jakości i normami bezpieczeństwa zgodnymi ze standardami </w:t>
      </w:r>
      <w:proofErr w:type="spellStart"/>
      <w:r w:rsidR="004626CC" w:rsidRPr="006B3580">
        <w:rPr>
          <w:rFonts w:ascii="Times New Roman" w:hAnsi="Times New Roman" w:cs="Times New Roman"/>
          <w:sz w:val="24"/>
          <w:szCs w:val="24"/>
        </w:rPr>
        <w:t>haccp</w:t>
      </w:r>
      <w:proofErr w:type="spellEnd"/>
      <w:r w:rsidR="004626CC" w:rsidRPr="006B3580">
        <w:rPr>
          <w:rFonts w:ascii="Times New Roman" w:hAnsi="Times New Roman" w:cs="Times New Roman"/>
          <w:sz w:val="24"/>
          <w:szCs w:val="24"/>
        </w:rPr>
        <w:t>,</w:t>
      </w:r>
      <w:r w:rsidR="005D2DF3">
        <w:rPr>
          <w:rFonts w:ascii="Times New Roman" w:hAnsi="Times New Roman" w:cs="Times New Roman"/>
          <w:sz w:val="24"/>
          <w:szCs w:val="24"/>
        </w:rPr>
        <w:t xml:space="preserve"> posiłki musza spełniać wymogi ż</w:t>
      </w:r>
      <w:r w:rsidR="004626CC" w:rsidRPr="006B3580">
        <w:rPr>
          <w:rFonts w:ascii="Times New Roman" w:hAnsi="Times New Roman" w:cs="Times New Roman"/>
          <w:sz w:val="24"/>
          <w:szCs w:val="24"/>
        </w:rPr>
        <w:t>ywienia zalecane przez instytut matki i dziecka dla dzieci przedszkolnych oraz szkolnych. Posiłki nie mogą być przygotowywane z produktów: będą przygotowywane zgodnie z zalecanym modelem żywienia o charakterze prozdrowotnym poprzez:</w:t>
      </w:r>
    </w:p>
    <w:p w14:paraId="3AB745C1" w14:textId="77777777" w:rsidR="004626CC" w:rsidRPr="006B3580" w:rsidRDefault="004626CC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stosowanie tłuszczów roślinnych</w:t>
      </w:r>
    </w:p>
    <w:p w14:paraId="23FBE0D8" w14:textId="77777777" w:rsidR="004626CC" w:rsidRPr="006B3580" w:rsidRDefault="004626CC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- </w:t>
      </w:r>
      <w:r w:rsidR="005D2DF3">
        <w:rPr>
          <w:rFonts w:ascii="Times New Roman" w:hAnsi="Times New Roman" w:cs="Times New Roman"/>
          <w:sz w:val="24"/>
          <w:szCs w:val="24"/>
        </w:rPr>
        <w:t>ograniczenie stosowania tłuszczó</w:t>
      </w:r>
      <w:r w:rsidRPr="006B3580">
        <w:rPr>
          <w:rFonts w:ascii="Times New Roman" w:hAnsi="Times New Roman" w:cs="Times New Roman"/>
          <w:sz w:val="24"/>
          <w:szCs w:val="24"/>
        </w:rPr>
        <w:t>w zwierzęcych</w:t>
      </w:r>
    </w:p>
    <w:p w14:paraId="10ED8F3F" w14:textId="77777777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umiarkowane stosowanie mięsa czerwonego</w:t>
      </w:r>
    </w:p>
    <w:p w14:paraId="049D1006" w14:textId="77777777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stosowanie mięsa drobiowego</w:t>
      </w:r>
    </w:p>
    <w:p w14:paraId="187C6922" w14:textId="77777777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stosowanie ryb</w:t>
      </w:r>
    </w:p>
    <w:p w14:paraId="77DA049B" w14:textId="77777777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umiarkowane stosowanie jaj, cukrów, soli</w:t>
      </w:r>
    </w:p>
    <w:p w14:paraId="01EFA48D" w14:textId="77777777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- duży udział warzyw i owo</w:t>
      </w:r>
      <w:r w:rsidR="00242348" w:rsidRPr="006B3580">
        <w:rPr>
          <w:rFonts w:ascii="Times New Roman" w:hAnsi="Times New Roman" w:cs="Times New Roman"/>
          <w:sz w:val="24"/>
          <w:szCs w:val="24"/>
        </w:rPr>
        <w:t>ców  w posiłkach, produktów zboż</w:t>
      </w:r>
      <w:r w:rsidRPr="006B3580">
        <w:rPr>
          <w:rFonts w:ascii="Times New Roman" w:hAnsi="Times New Roman" w:cs="Times New Roman"/>
          <w:sz w:val="24"/>
          <w:szCs w:val="24"/>
        </w:rPr>
        <w:t>owych z pełnego przemiału i produktów mlecznych</w:t>
      </w:r>
    </w:p>
    <w:p w14:paraId="61885A9C" w14:textId="04E993CB" w:rsidR="00D0404D" w:rsidRPr="006B3580" w:rsidRDefault="00D0404D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7) wykonawca zobowiązany jest</w:t>
      </w:r>
      <w:r w:rsidR="00242348" w:rsidRPr="006B3580">
        <w:rPr>
          <w:rFonts w:ascii="Times New Roman" w:hAnsi="Times New Roman" w:cs="Times New Roman"/>
          <w:sz w:val="24"/>
          <w:szCs w:val="24"/>
        </w:rPr>
        <w:t xml:space="preserve"> </w:t>
      </w:r>
      <w:r w:rsidR="005D2DF3">
        <w:rPr>
          <w:rFonts w:ascii="Times New Roman" w:hAnsi="Times New Roman" w:cs="Times New Roman"/>
          <w:sz w:val="24"/>
          <w:szCs w:val="24"/>
        </w:rPr>
        <w:t>do zachowania</w:t>
      </w:r>
      <w:r w:rsidR="00242348" w:rsidRPr="006B3580">
        <w:rPr>
          <w:rFonts w:ascii="Times New Roman" w:hAnsi="Times New Roman" w:cs="Times New Roman"/>
          <w:sz w:val="24"/>
          <w:szCs w:val="24"/>
        </w:rPr>
        <w:t xml:space="preserve"> diet pokarmowych w zależności od indywidualnych potrzeb dzieci, zgodnie</w:t>
      </w:r>
      <w:r w:rsidR="00904037" w:rsidRPr="006B3580">
        <w:rPr>
          <w:rFonts w:ascii="Times New Roman" w:hAnsi="Times New Roman" w:cs="Times New Roman"/>
          <w:sz w:val="24"/>
          <w:szCs w:val="24"/>
        </w:rPr>
        <w:t xml:space="preserve"> </w:t>
      </w:r>
      <w:r w:rsidR="000528F3" w:rsidRPr="006B3580">
        <w:rPr>
          <w:rFonts w:ascii="Times New Roman" w:hAnsi="Times New Roman" w:cs="Times New Roman"/>
          <w:sz w:val="24"/>
          <w:szCs w:val="24"/>
        </w:rPr>
        <w:t>z informa</w:t>
      </w:r>
      <w:r w:rsidR="00904037" w:rsidRPr="006B3580">
        <w:rPr>
          <w:rFonts w:ascii="Times New Roman" w:hAnsi="Times New Roman" w:cs="Times New Roman"/>
          <w:sz w:val="24"/>
          <w:szCs w:val="24"/>
        </w:rPr>
        <w:t>cją otrzyman</w:t>
      </w:r>
      <w:r w:rsidR="00E81F6D">
        <w:rPr>
          <w:rFonts w:ascii="Times New Roman" w:hAnsi="Times New Roman" w:cs="Times New Roman"/>
          <w:sz w:val="24"/>
          <w:szCs w:val="24"/>
        </w:rPr>
        <w:t>ą</w:t>
      </w:r>
      <w:r w:rsidR="00904037" w:rsidRPr="006B3580">
        <w:rPr>
          <w:rFonts w:ascii="Times New Roman" w:hAnsi="Times New Roman" w:cs="Times New Roman"/>
          <w:sz w:val="24"/>
          <w:szCs w:val="24"/>
        </w:rPr>
        <w:t xml:space="preserve"> od zamawiającego. Posiłki musz</w:t>
      </w:r>
      <w:r w:rsidR="00E81F6D">
        <w:rPr>
          <w:rFonts w:ascii="Times New Roman" w:hAnsi="Times New Roman" w:cs="Times New Roman"/>
          <w:sz w:val="24"/>
          <w:szCs w:val="24"/>
        </w:rPr>
        <w:t>ą</w:t>
      </w:r>
      <w:r w:rsidR="00904037" w:rsidRPr="006B3580">
        <w:rPr>
          <w:rFonts w:ascii="Times New Roman" w:hAnsi="Times New Roman" w:cs="Times New Roman"/>
          <w:sz w:val="24"/>
          <w:szCs w:val="24"/>
        </w:rPr>
        <w:t xml:space="preserve"> być urozmaicone oraz wysokiej jakości, zarówno do wartości odżywczej, gramatury jak i estetyki, a także uwzględniać polska tradycje kulinarna.</w:t>
      </w:r>
    </w:p>
    <w:p w14:paraId="47090504" w14:textId="0FD78121" w:rsidR="00904037" w:rsidRPr="006B3580" w:rsidRDefault="00904037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8) do obowiązków</w:t>
      </w:r>
      <w:r w:rsidR="005D2DF3">
        <w:rPr>
          <w:rFonts w:ascii="Times New Roman" w:hAnsi="Times New Roman" w:cs="Times New Roman"/>
          <w:sz w:val="24"/>
          <w:szCs w:val="24"/>
        </w:rPr>
        <w:t xml:space="preserve"> zamawiającego realizowanych za </w:t>
      </w:r>
      <w:r w:rsidRPr="006B3580">
        <w:rPr>
          <w:rFonts w:ascii="Times New Roman" w:hAnsi="Times New Roman" w:cs="Times New Roman"/>
          <w:sz w:val="24"/>
          <w:szCs w:val="24"/>
        </w:rPr>
        <w:t>pomocą per</w:t>
      </w:r>
      <w:r w:rsidR="005D2DF3">
        <w:rPr>
          <w:rFonts w:ascii="Times New Roman" w:hAnsi="Times New Roman" w:cs="Times New Roman"/>
          <w:sz w:val="24"/>
          <w:szCs w:val="24"/>
        </w:rPr>
        <w:t>s</w:t>
      </w:r>
      <w:r w:rsidRPr="006B3580">
        <w:rPr>
          <w:rFonts w:ascii="Times New Roman" w:hAnsi="Times New Roman" w:cs="Times New Roman"/>
          <w:sz w:val="24"/>
          <w:szCs w:val="24"/>
        </w:rPr>
        <w:t xml:space="preserve">onelu własnego </w:t>
      </w:r>
      <w:r w:rsidR="005D2DF3">
        <w:rPr>
          <w:rFonts w:ascii="Times New Roman" w:hAnsi="Times New Roman" w:cs="Times New Roman"/>
          <w:sz w:val="24"/>
          <w:szCs w:val="24"/>
        </w:rPr>
        <w:t>należy</w:t>
      </w:r>
      <w:r w:rsidRPr="006B3580">
        <w:rPr>
          <w:rFonts w:ascii="Times New Roman" w:hAnsi="Times New Roman" w:cs="Times New Roman"/>
          <w:sz w:val="24"/>
          <w:szCs w:val="24"/>
        </w:rPr>
        <w:t xml:space="preserve"> wydawanie posiłków i sprzątanie po posiłku, do obowiązku wykonawcy należeć będzie dokonywanie comiesięcznych rozliczeń z zamawiającym za dostarczane posiłki. Do obowiązku wykonawcy należy także codzienny odbiór pojemników i odpadów pokonsumpcyjnych niezależnie od ich ilości. </w:t>
      </w:r>
    </w:p>
    <w:p w14:paraId="40123BFA" w14:textId="77777777" w:rsidR="00904037" w:rsidRPr="006B3580" w:rsidRDefault="00904037" w:rsidP="00ED7430">
      <w:pPr>
        <w:ind w:left="284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9) zamówienie będzie realizowane w okresie od 1 września 2023r. do 31 grudnia 2023r.</w:t>
      </w:r>
    </w:p>
    <w:p w14:paraId="1693B147" w14:textId="774C7B99" w:rsidR="00904037" w:rsidRPr="006B3580" w:rsidRDefault="00904037" w:rsidP="00ED74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10) wykonawca zobowiązuje się do przygotowania i dostarczenia posiłków do </w:t>
      </w:r>
      <w:r w:rsidR="00E6742A">
        <w:rPr>
          <w:rFonts w:ascii="Times New Roman" w:hAnsi="Times New Roman" w:cs="Times New Roman"/>
          <w:sz w:val="24"/>
          <w:szCs w:val="24"/>
        </w:rPr>
        <w:t>placówki</w:t>
      </w:r>
      <w:r w:rsidR="0042509A">
        <w:rPr>
          <w:rFonts w:ascii="Times New Roman" w:hAnsi="Times New Roman" w:cs="Times New Roman"/>
          <w:sz w:val="24"/>
          <w:szCs w:val="24"/>
        </w:rPr>
        <w:t xml:space="preserve"> wyłąc</w:t>
      </w:r>
      <w:r w:rsidRPr="006B3580">
        <w:rPr>
          <w:rFonts w:ascii="Times New Roman" w:hAnsi="Times New Roman" w:cs="Times New Roman"/>
          <w:sz w:val="24"/>
          <w:szCs w:val="24"/>
        </w:rPr>
        <w:t>znie w dni</w:t>
      </w:r>
      <w:r w:rsidR="004971F4">
        <w:rPr>
          <w:rFonts w:ascii="Times New Roman" w:hAnsi="Times New Roman" w:cs="Times New Roman"/>
          <w:sz w:val="24"/>
          <w:szCs w:val="24"/>
        </w:rPr>
        <w:t>,</w:t>
      </w:r>
      <w:r w:rsidRPr="006B3580">
        <w:rPr>
          <w:rFonts w:ascii="Times New Roman" w:hAnsi="Times New Roman" w:cs="Times New Roman"/>
          <w:sz w:val="24"/>
          <w:szCs w:val="24"/>
        </w:rPr>
        <w:t xml:space="preserve"> w które odbywają się zajęcia w oddziale przedszkolnym oraz w szkole  tj. od poniedziałku do piątku z wyłączeniem </w:t>
      </w:r>
      <w:r w:rsidR="00E6742A">
        <w:rPr>
          <w:rFonts w:ascii="Times New Roman" w:hAnsi="Times New Roman" w:cs="Times New Roman"/>
          <w:sz w:val="24"/>
          <w:szCs w:val="24"/>
        </w:rPr>
        <w:t>dni świątecznych ora</w:t>
      </w:r>
      <w:r w:rsidRPr="006B3580">
        <w:rPr>
          <w:rFonts w:ascii="Times New Roman" w:hAnsi="Times New Roman" w:cs="Times New Roman"/>
          <w:sz w:val="24"/>
          <w:szCs w:val="24"/>
        </w:rPr>
        <w:t>z</w:t>
      </w:r>
      <w:r w:rsidR="00E6742A">
        <w:rPr>
          <w:rFonts w:ascii="Times New Roman" w:hAnsi="Times New Roman" w:cs="Times New Roman"/>
          <w:sz w:val="24"/>
          <w:szCs w:val="24"/>
        </w:rPr>
        <w:t xml:space="preserve"> </w:t>
      </w:r>
      <w:r w:rsidRPr="006B3580">
        <w:rPr>
          <w:rFonts w:ascii="Times New Roman" w:hAnsi="Times New Roman" w:cs="Times New Roman"/>
          <w:sz w:val="24"/>
          <w:szCs w:val="24"/>
        </w:rPr>
        <w:t>innych dni w których nie odbywają się zajęcia. Wykonawca zostanie o konkretnych datach poinformowany telefonicznie.</w:t>
      </w:r>
    </w:p>
    <w:p w14:paraId="3B04A0E6" w14:textId="6E9CED6E" w:rsidR="00904037" w:rsidRPr="006B3580" w:rsidRDefault="00904037" w:rsidP="004971F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6742A">
        <w:rPr>
          <w:rFonts w:ascii="Times New Roman" w:hAnsi="Times New Roman" w:cs="Times New Roman"/>
          <w:sz w:val="24"/>
          <w:szCs w:val="24"/>
        </w:rPr>
        <w:t xml:space="preserve">) ilość </w:t>
      </w:r>
      <w:r w:rsidR="004971F4">
        <w:rPr>
          <w:rFonts w:ascii="Times New Roman" w:hAnsi="Times New Roman" w:cs="Times New Roman"/>
          <w:sz w:val="24"/>
          <w:szCs w:val="24"/>
        </w:rPr>
        <w:t xml:space="preserve">zamówionych </w:t>
      </w:r>
      <w:r w:rsidR="00E6742A">
        <w:rPr>
          <w:rFonts w:ascii="Times New Roman" w:hAnsi="Times New Roman" w:cs="Times New Roman"/>
          <w:sz w:val="24"/>
          <w:szCs w:val="24"/>
        </w:rPr>
        <w:t>wydanych posiłków uzależ</w:t>
      </w:r>
      <w:r w:rsidRPr="006B3580">
        <w:rPr>
          <w:rFonts w:ascii="Times New Roman" w:hAnsi="Times New Roman" w:cs="Times New Roman"/>
          <w:sz w:val="24"/>
          <w:szCs w:val="24"/>
        </w:rPr>
        <w:t xml:space="preserve">niona będzie </w:t>
      </w:r>
      <w:r w:rsidR="006F4A79">
        <w:rPr>
          <w:rFonts w:ascii="Times New Roman" w:hAnsi="Times New Roman" w:cs="Times New Roman"/>
          <w:sz w:val="24"/>
          <w:szCs w:val="24"/>
        </w:rPr>
        <w:t xml:space="preserve">od </w:t>
      </w:r>
      <w:r w:rsidRPr="006B3580">
        <w:rPr>
          <w:rFonts w:ascii="Times New Roman" w:hAnsi="Times New Roman" w:cs="Times New Roman"/>
          <w:sz w:val="24"/>
          <w:szCs w:val="24"/>
        </w:rPr>
        <w:t>frekwencj</w:t>
      </w:r>
      <w:r w:rsidR="006F4A79">
        <w:rPr>
          <w:rFonts w:ascii="Times New Roman" w:hAnsi="Times New Roman" w:cs="Times New Roman"/>
          <w:sz w:val="24"/>
          <w:szCs w:val="24"/>
        </w:rPr>
        <w:t>i</w:t>
      </w:r>
      <w:r w:rsidRPr="006B3580">
        <w:rPr>
          <w:rFonts w:ascii="Times New Roman" w:hAnsi="Times New Roman" w:cs="Times New Roman"/>
          <w:sz w:val="24"/>
          <w:szCs w:val="24"/>
        </w:rPr>
        <w:t xml:space="preserve"> dzieci w odd</w:t>
      </w:r>
      <w:r w:rsidR="00E6742A">
        <w:rPr>
          <w:rFonts w:ascii="Times New Roman" w:hAnsi="Times New Roman" w:cs="Times New Roman"/>
          <w:sz w:val="24"/>
          <w:szCs w:val="24"/>
        </w:rPr>
        <w:t>ziale przedszkolnym oraz szkole</w:t>
      </w:r>
      <w:r w:rsidRPr="006B3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D628F" w14:textId="77777777" w:rsidR="0038747E" w:rsidRPr="006B3580" w:rsidRDefault="0038747E" w:rsidP="00F379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Zamawiający zastrzega sobie prawo do zmiany ilości dzieci i ilości dostarczanych posiłków zgodnie z rzeczywista potrzebą. Rozliczenia finansowe wykonawcy usługi z zamawiającym odbywać się będzie na podstawie faktycznie dostarczonych posiłków i ceny brutto jednodniowego posiłku dla jednego dziecka. W przypadku wzmożonej zachorowalności lub nieobecności dzieci, zamawiającemu przysługuje prawo do ograniczenia ilości posiłków z zastrzeżeniem dokonania uprzedzenia o takim fakcie wykonawcy. O liczbie wydawanych posiłków w danym dniu wykonawca będzie informowany </w:t>
      </w:r>
      <w:r w:rsidRPr="00F3791B">
        <w:rPr>
          <w:rFonts w:ascii="Times New Roman" w:hAnsi="Times New Roman" w:cs="Times New Roman"/>
          <w:b/>
          <w:bCs/>
          <w:sz w:val="24"/>
          <w:szCs w:val="24"/>
        </w:rPr>
        <w:t>na bieżąco do godziny 13:00 dnia poprzedzającego.</w:t>
      </w:r>
      <w:r w:rsidRPr="006B3580">
        <w:rPr>
          <w:rFonts w:ascii="Times New Roman" w:hAnsi="Times New Roman" w:cs="Times New Roman"/>
          <w:sz w:val="24"/>
          <w:szCs w:val="24"/>
        </w:rPr>
        <w:t xml:space="preserve"> W oparciu o uzyskane informacje wykonawca dostarczać będzie </w:t>
      </w:r>
      <w:r w:rsidR="00E6742A">
        <w:rPr>
          <w:rFonts w:ascii="Times New Roman" w:hAnsi="Times New Roman" w:cs="Times New Roman"/>
          <w:sz w:val="24"/>
          <w:szCs w:val="24"/>
        </w:rPr>
        <w:t>określona liczbę</w:t>
      </w:r>
      <w:r w:rsidRPr="006B3580">
        <w:rPr>
          <w:rFonts w:ascii="Times New Roman" w:hAnsi="Times New Roman" w:cs="Times New Roman"/>
          <w:sz w:val="24"/>
          <w:szCs w:val="24"/>
        </w:rPr>
        <w:t xml:space="preserve"> posiłków.</w:t>
      </w:r>
    </w:p>
    <w:p w14:paraId="1FDADAF9" w14:textId="5A06355C" w:rsidR="0038747E" w:rsidRPr="006B3580" w:rsidRDefault="0038747E" w:rsidP="00F379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12) wykonawca jest odpowiedzialny za zgodność z warunkami jakościowymi opisanymi dla przedmiotu zamówienia</w:t>
      </w:r>
      <w:r w:rsidR="002D0AD4">
        <w:rPr>
          <w:rFonts w:ascii="Times New Roman" w:hAnsi="Times New Roman" w:cs="Times New Roman"/>
          <w:sz w:val="24"/>
          <w:szCs w:val="24"/>
        </w:rPr>
        <w:t>,</w:t>
      </w:r>
    </w:p>
    <w:p w14:paraId="2A0F3FD3" w14:textId="3B3A029C" w:rsidR="0038747E" w:rsidRPr="006B3580" w:rsidRDefault="0038747E" w:rsidP="00F379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13) ustalenia i decyzje dotyczące wykonania przedmiotu zamówienia uzgadniane będą przez zamawiającego z ustanowionym przedstawicielem wykonawcy</w:t>
      </w:r>
      <w:r w:rsidR="002D0AD4">
        <w:rPr>
          <w:rFonts w:ascii="Times New Roman" w:hAnsi="Times New Roman" w:cs="Times New Roman"/>
          <w:sz w:val="24"/>
          <w:szCs w:val="24"/>
        </w:rPr>
        <w:t>,</w:t>
      </w:r>
    </w:p>
    <w:p w14:paraId="2610526D" w14:textId="3B82DBA3" w:rsidR="0038747E" w:rsidRPr="006B3580" w:rsidRDefault="0038747E" w:rsidP="00F379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14) zamawiający nie ponosi odpowiedzialności za szkodę wyrządzoną przez </w:t>
      </w:r>
      <w:r w:rsidR="00E6742A">
        <w:rPr>
          <w:rFonts w:ascii="Times New Roman" w:hAnsi="Times New Roman" w:cs="Times New Roman"/>
          <w:sz w:val="24"/>
          <w:szCs w:val="24"/>
        </w:rPr>
        <w:t>wy</w:t>
      </w:r>
      <w:r w:rsidRPr="006B3580">
        <w:rPr>
          <w:rFonts w:ascii="Times New Roman" w:hAnsi="Times New Roman" w:cs="Times New Roman"/>
          <w:sz w:val="24"/>
          <w:szCs w:val="24"/>
        </w:rPr>
        <w:t>konawcę podczas wykonywania przedmiotu zamówienia</w:t>
      </w:r>
      <w:r w:rsidR="002D0AD4">
        <w:rPr>
          <w:rFonts w:ascii="Times New Roman" w:hAnsi="Times New Roman" w:cs="Times New Roman"/>
          <w:sz w:val="24"/>
          <w:szCs w:val="24"/>
        </w:rPr>
        <w:t>,</w:t>
      </w:r>
    </w:p>
    <w:p w14:paraId="5B36F218" w14:textId="4B57D4A7" w:rsidR="0038747E" w:rsidRPr="006B3580" w:rsidRDefault="0038747E" w:rsidP="00F379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15) w przypadku awarii lub innych nieprzewidzianych zdarzeń wykonawca jest </w:t>
      </w:r>
      <w:r w:rsidR="00E6742A">
        <w:rPr>
          <w:rFonts w:ascii="Times New Roman" w:hAnsi="Times New Roman" w:cs="Times New Roman"/>
          <w:sz w:val="24"/>
          <w:szCs w:val="24"/>
        </w:rPr>
        <w:t>zobowiązany zapewnić</w:t>
      </w:r>
      <w:r w:rsidRPr="006B3580">
        <w:rPr>
          <w:rFonts w:ascii="Times New Roman" w:hAnsi="Times New Roman" w:cs="Times New Roman"/>
          <w:sz w:val="24"/>
          <w:szCs w:val="24"/>
        </w:rPr>
        <w:t xml:space="preserve"> posiłki o tej samej jakości na s</w:t>
      </w:r>
      <w:r w:rsidR="00E6742A">
        <w:rPr>
          <w:rFonts w:ascii="Times New Roman" w:hAnsi="Times New Roman" w:cs="Times New Roman"/>
          <w:sz w:val="24"/>
          <w:szCs w:val="24"/>
        </w:rPr>
        <w:t>w</w:t>
      </w:r>
      <w:r w:rsidRPr="006B3580">
        <w:rPr>
          <w:rFonts w:ascii="Times New Roman" w:hAnsi="Times New Roman" w:cs="Times New Roman"/>
          <w:sz w:val="24"/>
          <w:szCs w:val="24"/>
        </w:rPr>
        <w:t>ój koszt z innych źródeł</w:t>
      </w:r>
      <w:r w:rsidR="00510C94">
        <w:rPr>
          <w:rFonts w:ascii="Times New Roman" w:hAnsi="Times New Roman" w:cs="Times New Roman"/>
          <w:sz w:val="24"/>
          <w:szCs w:val="24"/>
        </w:rPr>
        <w:t>.</w:t>
      </w:r>
    </w:p>
    <w:p w14:paraId="65F25C08" w14:textId="77777777" w:rsidR="0038747E" w:rsidRPr="006B3580" w:rsidRDefault="0038747E" w:rsidP="00ED74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18C87" w14:textId="77777777" w:rsidR="0038747E" w:rsidRPr="006B3580" w:rsidRDefault="0038747E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3. O udzielenie zamówienia mogą ubiegać</w:t>
      </w:r>
      <w:r w:rsidR="008A47A3">
        <w:rPr>
          <w:rFonts w:ascii="Times New Roman" w:hAnsi="Times New Roman" w:cs="Times New Roman"/>
          <w:b/>
          <w:sz w:val="24"/>
          <w:szCs w:val="24"/>
        </w:rPr>
        <w:t xml:space="preserve"> się Wykonawcy spełniające następują</w:t>
      </w:r>
      <w:r w:rsidRPr="006B3580">
        <w:rPr>
          <w:rFonts w:ascii="Times New Roman" w:hAnsi="Times New Roman" w:cs="Times New Roman"/>
          <w:b/>
          <w:sz w:val="24"/>
          <w:szCs w:val="24"/>
        </w:rPr>
        <w:t>ce warunki|:</w:t>
      </w:r>
    </w:p>
    <w:p w14:paraId="2538E6EB" w14:textId="77777777" w:rsidR="00833EA5" w:rsidRPr="006B3580" w:rsidRDefault="008A47A3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posiadają</w:t>
      </w:r>
      <w:r w:rsidR="00833EA5" w:rsidRPr="006B358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prawnienia do wykonywania określ</w:t>
      </w:r>
      <w:r w:rsidR="00833EA5" w:rsidRPr="006B3580">
        <w:rPr>
          <w:rFonts w:ascii="Times New Roman" w:hAnsi="Times New Roman" w:cs="Times New Roman"/>
          <w:sz w:val="24"/>
          <w:szCs w:val="24"/>
        </w:rPr>
        <w:t>onej działalności lub czynności, jeżeli ustawy nakładają obowiązek posiadania takich uprawnień</w:t>
      </w:r>
      <w:r w:rsidR="00126894" w:rsidRPr="006B3580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94" w:rsidRPr="006B3580">
        <w:rPr>
          <w:rFonts w:ascii="Times New Roman" w:hAnsi="Times New Roman" w:cs="Times New Roman"/>
          <w:sz w:val="24"/>
          <w:szCs w:val="24"/>
        </w:rPr>
        <w:t xml:space="preserve">tym opinię sanitarną Państwowego Powiatowego Inspektora Sanitarnego ( oświadczenie, decyzja </w:t>
      </w:r>
      <w:proofErr w:type="spellStart"/>
      <w:r w:rsidR="00126894" w:rsidRPr="006B3580">
        <w:rPr>
          <w:rFonts w:ascii="Times New Roman" w:hAnsi="Times New Roman" w:cs="Times New Roman"/>
          <w:sz w:val="24"/>
          <w:szCs w:val="24"/>
        </w:rPr>
        <w:t>psse</w:t>
      </w:r>
      <w:proofErr w:type="spellEnd"/>
      <w:r w:rsidR="00126894" w:rsidRPr="006B3580">
        <w:rPr>
          <w:rFonts w:ascii="Times New Roman" w:hAnsi="Times New Roman" w:cs="Times New Roman"/>
          <w:sz w:val="24"/>
          <w:szCs w:val="24"/>
        </w:rPr>
        <w:t>).</w:t>
      </w:r>
    </w:p>
    <w:p w14:paraId="12FF90FA" w14:textId="77777777" w:rsidR="00126894" w:rsidRPr="006B3580" w:rsidRDefault="00126894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b) posiadają odpowiednia wiedze i doświadczenie tj. wykonanie przez Wykonawcę z należytą starannością w okresie 3 lat przed dniem wszcz</w:t>
      </w:r>
      <w:r w:rsidR="004C25E4" w:rsidRPr="006B3580">
        <w:rPr>
          <w:rFonts w:ascii="Times New Roman" w:hAnsi="Times New Roman" w:cs="Times New Roman"/>
          <w:sz w:val="24"/>
          <w:szCs w:val="24"/>
        </w:rPr>
        <w:t>ęcia postepowania, a jeżeli okres prowadzenia</w:t>
      </w:r>
      <w:r w:rsidR="005F60A3" w:rsidRPr="006B3580">
        <w:rPr>
          <w:rFonts w:ascii="Times New Roman" w:hAnsi="Times New Roman" w:cs="Times New Roman"/>
          <w:sz w:val="24"/>
          <w:szCs w:val="24"/>
        </w:rPr>
        <w:t xml:space="preserve"> okres prowadzenia działalności jest krótszy w tym okresie co najmniej 2 usługi</w:t>
      </w:r>
      <w:r w:rsidR="00521DDC" w:rsidRPr="006B3580">
        <w:rPr>
          <w:rFonts w:ascii="Times New Roman" w:hAnsi="Times New Roman" w:cs="Times New Roman"/>
          <w:sz w:val="24"/>
          <w:szCs w:val="24"/>
        </w:rPr>
        <w:t xml:space="preserve"> polegających na przygotowywaniu i dowozu gorących posiłków, których okres obowiązywania był nie krótszy niż</w:t>
      </w:r>
      <w:r w:rsidR="006B03BA" w:rsidRPr="006B3580">
        <w:rPr>
          <w:rFonts w:ascii="Times New Roman" w:hAnsi="Times New Roman" w:cs="Times New Roman"/>
          <w:sz w:val="24"/>
          <w:szCs w:val="24"/>
        </w:rPr>
        <w:t xml:space="preserve"> 10 miesięcy i w ramach, którego przygotował i dostarczył nie mniej niż 4000 posiłków oraz dysponują potencjałem technicznym i osobami zdolnymi do wykonania zamówienia lub przedstawia pisemne zobowiązanie innych przedm</w:t>
      </w:r>
      <w:r w:rsidR="000438BC">
        <w:rPr>
          <w:rFonts w:ascii="Times New Roman" w:hAnsi="Times New Roman" w:cs="Times New Roman"/>
          <w:sz w:val="24"/>
          <w:szCs w:val="24"/>
        </w:rPr>
        <w:t>iotów do udostepnienia potencjał</w:t>
      </w:r>
      <w:r w:rsidR="006B03BA" w:rsidRPr="006B3580">
        <w:rPr>
          <w:rFonts w:ascii="Times New Roman" w:hAnsi="Times New Roman" w:cs="Times New Roman"/>
          <w:sz w:val="24"/>
          <w:szCs w:val="24"/>
        </w:rPr>
        <w:t>u technicznego i osób zdolnych do wykonania zamówienia (oświadczenie)</w:t>
      </w:r>
    </w:p>
    <w:p w14:paraId="716984DC" w14:textId="77777777" w:rsidR="006B03BA" w:rsidRPr="006B3580" w:rsidRDefault="000438BC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znajdują</w:t>
      </w:r>
      <w:r w:rsidR="006B03BA" w:rsidRPr="006B3580">
        <w:rPr>
          <w:rFonts w:ascii="Times New Roman" w:hAnsi="Times New Roman" w:cs="Times New Roman"/>
          <w:sz w:val="24"/>
          <w:szCs w:val="24"/>
        </w:rPr>
        <w:t xml:space="preserve"> się w sytuacji ekonomicznej i finansowej zap</w:t>
      </w:r>
      <w:r>
        <w:rPr>
          <w:rFonts w:ascii="Times New Roman" w:hAnsi="Times New Roman" w:cs="Times New Roman"/>
          <w:sz w:val="24"/>
          <w:szCs w:val="24"/>
        </w:rPr>
        <w:t>ewniają</w:t>
      </w:r>
      <w:r w:rsidR="006B03BA" w:rsidRPr="006B3580">
        <w:rPr>
          <w:rFonts w:ascii="Times New Roman" w:hAnsi="Times New Roman" w:cs="Times New Roman"/>
          <w:sz w:val="24"/>
          <w:szCs w:val="24"/>
        </w:rPr>
        <w:t>cej wykonanie zamówienia  (oświadczenie)</w:t>
      </w:r>
    </w:p>
    <w:p w14:paraId="781AD50B" w14:textId="77777777" w:rsidR="006B03BA" w:rsidRPr="006B3580" w:rsidRDefault="009549D2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4.</w:t>
      </w:r>
      <w:r w:rsidR="006B03BA" w:rsidRPr="006B3580">
        <w:rPr>
          <w:rFonts w:ascii="Times New Roman" w:hAnsi="Times New Roman" w:cs="Times New Roman"/>
          <w:b/>
          <w:sz w:val="24"/>
          <w:szCs w:val="24"/>
        </w:rPr>
        <w:t xml:space="preserve"> Zakres wykluczenia wykonawców z przedmiotowym zapytaniu ofertowym: </w:t>
      </w:r>
    </w:p>
    <w:p w14:paraId="386C0134" w14:textId="77777777" w:rsidR="00A37727" w:rsidRPr="006B3580" w:rsidRDefault="000438BC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="00A37727" w:rsidRPr="006B3580">
        <w:rPr>
          <w:rFonts w:ascii="Times New Roman" w:hAnsi="Times New Roman" w:cs="Times New Roman"/>
          <w:sz w:val="24"/>
          <w:szCs w:val="24"/>
        </w:rPr>
        <w:t xml:space="preserve">cy nie może udzielać zamówienia podmiotom powiązanym z nim osobno lub kapitałowo. Przez powiązania </w:t>
      </w:r>
      <w:r w:rsidR="00DC468B" w:rsidRPr="006B3580">
        <w:rPr>
          <w:rFonts w:ascii="Times New Roman" w:hAnsi="Times New Roman" w:cs="Times New Roman"/>
          <w:sz w:val="24"/>
          <w:szCs w:val="24"/>
        </w:rPr>
        <w:t xml:space="preserve">kapitałowe </w:t>
      </w:r>
      <w:r w:rsidR="00613114" w:rsidRPr="006B3580">
        <w:rPr>
          <w:rFonts w:ascii="Times New Roman" w:hAnsi="Times New Roman" w:cs="Times New Roman"/>
          <w:sz w:val="24"/>
          <w:szCs w:val="24"/>
        </w:rPr>
        <w:t xml:space="preserve"> osobowe rozumie się wzajemnie powiązania między Zamawiającym lu</w:t>
      </w:r>
      <w:r>
        <w:rPr>
          <w:rFonts w:ascii="Times New Roman" w:hAnsi="Times New Roman" w:cs="Times New Roman"/>
          <w:sz w:val="24"/>
          <w:szCs w:val="24"/>
        </w:rPr>
        <w:t>b osobami upoważnionymi do zaciągnię</w:t>
      </w:r>
      <w:r w:rsidR="00613114" w:rsidRPr="006B3580">
        <w:rPr>
          <w:rFonts w:ascii="Times New Roman" w:hAnsi="Times New Roman" w:cs="Times New Roman"/>
          <w:sz w:val="24"/>
          <w:szCs w:val="24"/>
        </w:rPr>
        <w:t>cia zobowiązań w imieniu Zamawiającego lub osobami wykonującymi w imieniu Zamawiającego czynności związanych z przygotowaniem i przeprowadzeniem procedury wyboru wykonawcy a wykonawcą, polegające w szczególności na:</w:t>
      </w:r>
    </w:p>
    <w:p w14:paraId="22770B9F" w14:textId="77777777" w:rsidR="00613114" w:rsidRPr="006B3580" w:rsidRDefault="00613114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a) uczestniczenie w spółce jako wspólnik części cywilnej lub spółki osobowej</w:t>
      </w:r>
    </w:p>
    <w:p w14:paraId="4C05A389" w14:textId="77777777" w:rsidR="00613114" w:rsidRPr="006B3580" w:rsidRDefault="00613114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lastRenderedPageBreak/>
        <w:t>b) posiadaniu co najmniej 10 % udziałów lub akcji</w:t>
      </w:r>
    </w:p>
    <w:p w14:paraId="0F5F9145" w14:textId="77777777" w:rsidR="00613114" w:rsidRPr="006B3580" w:rsidRDefault="00613114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</w:p>
    <w:p w14:paraId="6054B704" w14:textId="77777777" w:rsidR="00613114" w:rsidRPr="006B3580" w:rsidRDefault="00613114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d) pozostawaniu w związku małżeńskich w stosunku pokrewieństwa lub powinowactwa w linii prostej, pokrewieństwa lub powinowactwa w linii bocznej do drugiego stopnia lub w stosunku przysposobienia , opieki lub kurateli</w:t>
      </w:r>
    </w:p>
    <w:p w14:paraId="2CFE0213" w14:textId="77777777" w:rsidR="00613114" w:rsidRPr="006B3580" w:rsidRDefault="009549D2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5.</w:t>
      </w:r>
      <w:r w:rsidR="00613114" w:rsidRPr="006B3580">
        <w:rPr>
          <w:rFonts w:ascii="Times New Roman" w:hAnsi="Times New Roman" w:cs="Times New Roman"/>
          <w:b/>
          <w:sz w:val="24"/>
          <w:szCs w:val="24"/>
        </w:rPr>
        <w:t xml:space="preserve"> Zamawiający nie dopuszcza możliwości składania ofert częś</w:t>
      </w:r>
      <w:r w:rsidR="000438BC">
        <w:rPr>
          <w:rFonts w:ascii="Times New Roman" w:hAnsi="Times New Roman" w:cs="Times New Roman"/>
          <w:b/>
          <w:sz w:val="24"/>
          <w:szCs w:val="24"/>
        </w:rPr>
        <w:t>c</w:t>
      </w:r>
      <w:r w:rsidR="00613114" w:rsidRPr="006B3580">
        <w:rPr>
          <w:rFonts w:ascii="Times New Roman" w:hAnsi="Times New Roman" w:cs="Times New Roman"/>
          <w:b/>
          <w:sz w:val="24"/>
          <w:szCs w:val="24"/>
        </w:rPr>
        <w:t>iowych.</w:t>
      </w:r>
    </w:p>
    <w:p w14:paraId="27A262C7" w14:textId="77777777" w:rsidR="00DE0AC2" w:rsidRPr="006B3580" w:rsidRDefault="009549D2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6</w:t>
      </w:r>
      <w:r w:rsidR="00DE0AC2" w:rsidRPr="006B3580">
        <w:rPr>
          <w:rFonts w:ascii="Times New Roman" w:hAnsi="Times New Roman" w:cs="Times New Roman"/>
          <w:b/>
          <w:sz w:val="24"/>
          <w:szCs w:val="24"/>
        </w:rPr>
        <w:t>. Sposób obliczania ceny oferty:</w:t>
      </w:r>
    </w:p>
    <w:p w14:paraId="1BB437E6" w14:textId="77777777" w:rsidR="00DE0AC2" w:rsidRPr="006B3580" w:rsidRDefault="006F0C59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Cena oferty musi być podana w walucie PLN cyfrowo i słownie.</w:t>
      </w:r>
    </w:p>
    <w:p w14:paraId="591647DC" w14:textId="77777777" w:rsidR="00AD10A7" w:rsidRDefault="000438BC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podać</w:t>
      </w:r>
      <w:r w:rsidR="006F0C59" w:rsidRPr="006B3580">
        <w:rPr>
          <w:rFonts w:ascii="Times New Roman" w:hAnsi="Times New Roman" w:cs="Times New Roman"/>
          <w:sz w:val="24"/>
          <w:szCs w:val="24"/>
        </w:rPr>
        <w:t xml:space="preserve"> cenę net</w:t>
      </w:r>
      <w:r>
        <w:rPr>
          <w:rFonts w:ascii="Times New Roman" w:hAnsi="Times New Roman" w:cs="Times New Roman"/>
          <w:sz w:val="24"/>
          <w:szCs w:val="24"/>
        </w:rPr>
        <w:t>to, podatek VAT i cen</w:t>
      </w:r>
      <w:r w:rsidR="001C0977">
        <w:rPr>
          <w:rFonts w:ascii="Times New Roman" w:hAnsi="Times New Roman" w:cs="Times New Roman"/>
          <w:sz w:val="24"/>
          <w:szCs w:val="24"/>
        </w:rPr>
        <w:t>ę</w:t>
      </w:r>
      <w:r w:rsidR="006F0C59" w:rsidRPr="006B3580">
        <w:rPr>
          <w:rFonts w:ascii="Times New Roman" w:hAnsi="Times New Roman" w:cs="Times New Roman"/>
          <w:sz w:val="24"/>
          <w:szCs w:val="24"/>
        </w:rPr>
        <w:t xml:space="preserve"> brutto za </w:t>
      </w:r>
      <w:r w:rsidR="006F0C59" w:rsidRPr="006B3580">
        <w:rPr>
          <w:rFonts w:ascii="Times New Roman" w:hAnsi="Times New Roman" w:cs="Times New Roman"/>
          <w:sz w:val="24"/>
          <w:szCs w:val="24"/>
          <w:u w:val="single"/>
        </w:rPr>
        <w:t>jednodniowe wyżywienie jednego dziecka</w:t>
      </w:r>
      <w:r w:rsidR="00C36EA3" w:rsidRPr="006B35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EA3" w:rsidRPr="006B3580">
        <w:rPr>
          <w:rFonts w:ascii="Times New Roman" w:hAnsi="Times New Roman" w:cs="Times New Roman"/>
          <w:sz w:val="24"/>
          <w:szCs w:val="24"/>
        </w:rPr>
        <w:t xml:space="preserve">zgodnie z przedmiotem zamówienia. Cena podana w ofercie powinna obejmować wszystkie koszty i składniki związane z wykonaniem zamówienia. Cena może być tylko jedna. </w:t>
      </w:r>
    </w:p>
    <w:p w14:paraId="6BD13098" w14:textId="4C2E8628" w:rsidR="006F0C59" w:rsidRPr="006B3580" w:rsidRDefault="00AD10A7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Odrębną kwotę stanowi koszt transportu i przygotowania posiłku. </w:t>
      </w:r>
    </w:p>
    <w:p w14:paraId="53422058" w14:textId="77777777" w:rsidR="00C36EA3" w:rsidRPr="006B3580" w:rsidRDefault="00C36EA3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7. Zamawiający unieważni postepowanie, gdy cena najkorzystniejszej</w:t>
      </w:r>
      <w:r w:rsidR="00667070" w:rsidRPr="006B3580">
        <w:rPr>
          <w:rFonts w:ascii="Times New Roman" w:hAnsi="Times New Roman" w:cs="Times New Roman"/>
          <w:b/>
          <w:sz w:val="24"/>
          <w:szCs w:val="24"/>
        </w:rPr>
        <w:t xml:space="preserve"> oferty przewyższy </w:t>
      </w:r>
      <w:r w:rsidR="00C24F21" w:rsidRPr="006B3580">
        <w:rPr>
          <w:rFonts w:ascii="Times New Roman" w:hAnsi="Times New Roman" w:cs="Times New Roman"/>
          <w:b/>
          <w:sz w:val="24"/>
          <w:szCs w:val="24"/>
        </w:rPr>
        <w:t>kwotę</w:t>
      </w:r>
      <w:r w:rsidR="00667070" w:rsidRPr="006B3580">
        <w:rPr>
          <w:rFonts w:ascii="Times New Roman" w:hAnsi="Times New Roman" w:cs="Times New Roman"/>
          <w:b/>
          <w:sz w:val="24"/>
          <w:szCs w:val="24"/>
        </w:rPr>
        <w:t>, którą Zamawiający może przeznaczyć na sfinansowanie zamówienia.</w:t>
      </w:r>
    </w:p>
    <w:p w14:paraId="2ADFA3D1" w14:textId="77777777" w:rsidR="004546B9" w:rsidRPr="006B3580" w:rsidRDefault="004546B9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8. Kryterium wyboru oferty:</w:t>
      </w:r>
    </w:p>
    <w:p w14:paraId="609C4637" w14:textId="60170094" w:rsidR="004546B9" w:rsidRPr="006B3580" w:rsidRDefault="004546B9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Oceny spełnienia warunków udziału w post</w:t>
      </w:r>
      <w:r w:rsidR="0042509A">
        <w:rPr>
          <w:rFonts w:ascii="Times New Roman" w:hAnsi="Times New Roman" w:cs="Times New Roman"/>
          <w:sz w:val="24"/>
          <w:szCs w:val="24"/>
        </w:rPr>
        <w:t>ę</w:t>
      </w:r>
      <w:r w:rsidRPr="006B3580">
        <w:rPr>
          <w:rFonts w:ascii="Times New Roman" w:hAnsi="Times New Roman" w:cs="Times New Roman"/>
          <w:sz w:val="24"/>
          <w:szCs w:val="24"/>
        </w:rPr>
        <w:t xml:space="preserve">powaniu przez Wykonawcę zamawiający dokona biorąc pod uwagę </w:t>
      </w:r>
      <w:r w:rsidR="000438BC">
        <w:rPr>
          <w:rFonts w:ascii="Times New Roman" w:hAnsi="Times New Roman" w:cs="Times New Roman"/>
          <w:sz w:val="24"/>
          <w:szCs w:val="24"/>
        </w:rPr>
        <w:t>złożone</w:t>
      </w:r>
      <w:r w:rsidRPr="006B3580">
        <w:rPr>
          <w:rFonts w:ascii="Times New Roman" w:hAnsi="Times New Roman" w:cs="Times New Roman"/>
          <w:sz w:val="24"/>
          <w:szCs w:val="24"/>
        </w:rPr>
        <w:t xml:space="preserve"> dokumenty.</w:t>
      </w:r>
    </w:p>
    <w:p w14:paraId="663E9C25" w14:textId="77777777" w:rsidR="004546B9" w:rsidRPr="006B3580" w:rsidRDefault="004546B9" w:rsidP="00ED7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9. Sposób przygotowania oferty:</w:t>
      </w:r>
    </w:p>
    <w:p w14:paraId="0AF9346D" w14:textId="77777777" w:rsidR="004546B9" w:rsidRPr="006B3580" w:rsidRDefault="004546B9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Oferta powinna zostać </w:t>
      </w:r>
      <w:r w:rsidR="000438BC">
        <w:rPr>
          <w:rFonts w:ascii="Times New Roman" w:hAnsi="Times New Roman" w:cs="Times New Roman"/>
          <w:sz w:val="24"/>
          <w:szCs w:val="24"/>
        </w:rPr>
        <w:t>złoż</w:t>
      </w:r>
      <w:r w:rsidRPr="006B3580">
        <w:rPr>
          <w:rFonts w:ascii="Times New Roman" w:hAnsi="Times New Roman" w:cs="Times New Roman"/>
          <w:sz w:val="24"/>
          <w:szCs w:val="24"/>
        </w:rPr>
        <w:t>ona w zamkniętej kopercie z napisem:</w:t>
      </w:r>
    </w:p>
    <w:p w14:paraId="155CEC2D" w14:textId="77777777" w:rsidR="000438BC" w:rsidRDefault="004546B9" w:rsidP="00D33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 xml:space="preserve">„Oferta dostarczania posiłków w formie Cateringu dla dzieci i uczniów </w:t>
      </w:r>
    </w:p>
    <w:p w14:paraId="28DD4521" w14:textId="46259193" w:rsidR="004546B9" w:rsidRDefault="004546B9" w:rsidP="00D33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w Szkole Podstawowej</w:t>
      </w:r>
      <w:r w:rsidR="0004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80">
        <w:rPr>
          <w:rFonts w:ascii="Times New Roman" w:hAnsi="Times New Roman" w:cs="Times New Roman"/>
          <w:b/>
          <w:sz w:val="24"/>
          <w:szCs w:val="24"/>
        </w:rPr>
        <w:t>im</w:t>
      </w:r>
      <w:r w:rsidR="001B344F">
        <w:rPr>
          <w:rFonts w:ascii="Times New Roman" w:hAnsi="Times New Roman" w:cs="Times New Roman"/>
          <w:b/>
          <w:sz w:val="24"/>
          <w:szCs w:val="24"/>
        </w:rPr>
        <w:t>.</w:t>
      </w:r>
      <w:r w:rsidRPr="006B3580">
        <w:rPr>
          <w:rFonts w:ascii="Times New Roman" w:hAnsi="Times New Roman" w:cs="Times New Roman"/>
          <w:b/>
          <w:sz w:val="24"/>
          <w:szCs w:val="24"/>
        </w:rPr>
        <w:t xml:space="preserve"> Armii Krajowej w S</w:t>
      </w:r>
      <w:r w:rsidR="000438BC">
        <w:rPr>
          <w:rFonts w:ascii="Times New Roman" w:hAnsi="Times New Roman" w:cs="Times New Roman"/>
          <w:b/>
          <w:sz w:val="24"/>
          <w:szCs w:val="24"/>
        </w:rPr>
        <w:t>karszewie, Skarszew 50, 62-817 Ż</w:t>
      </w:r>
      <w:r w:rsidRPr="006B3580">
        <w:rPr>
          <w:rFonts w:ascii="Times New Roman" w:hAnsi="Times New Roman" w:cs="Times New Roman"/>
          <w:b/>
          <w:sz w:val="24"/>
          <w:szCs w:val="24"/>
        </w:rPr>
        <w:t xml:space="preserve">elazków lub email: </w:t>
      </w:r>
      <w:hyperlink r:id="rId7" w:history="1">
        <w:r w:rsidRPr="006B3580"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 w:rsidRPr="006B3580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4E9A75" w14:textId="77777777" w:rsidR="00D33990" w:rsidRPr="006B3580" w:rsidRDefault="00D33990" w:rsidP="00D33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1C11A" w14:textId="77777777" w:rsidR="004546B9" w:rsidRPr="006B3580" w:rsidRDefault="004546B9" w:rsidP="00ED7430">
      <w:pPr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 xml:space="preserve">Oferta powinna zawierać następujące dokumenty: </w:t>
      </w:r>
    </w:p>
    <w:p w14:paraId="7D49F289" w14:textId="025A43A2" w:rsidR="004546B9" w:rsidRPr="00D33990" w:rsidRDefault="004546B9" w:rsidP="003C28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90">
        <w:rPr>
          <w:rFonts w:ascii="Times New Roman" w:hAnsi="Times New Roman" w:cs="Times New Roman"/>
          <w:sz w:val="24"/>
          <w:szCs w:val="24"/>
        </w:rPr>
        <w:t>formularz ofertowy (wg załącznika nr 1 do zapytania ofertowego)</w:t>
      </w:r>
      <w:r w:rsidR="00DB68A1">
        <w:rPr>
          <w:rFonts w:ascii="Times New Roman" w:hAnsi="Times New Roman" w:cs="Times New Roman"/>
          <w:sz w:val="24"/>
          <w:szCs w:val="24"/>
        </w:rPr>
        <w:t>,</w:t>
      </w:r>
    </w:p>
    <w:p w14:paraId="391EE2E4" w14:textId="04EC95E3" w:rsidR="00D33990" w:rsidRPr="00D33990" w:rsidRDefault="00D33990" w:rsidP="003C28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90">
        <w:rPr>
          <w:rFonts w:ascii="Times New Roman" w:hAnsi="Times New Roman" w:cs="Times New Roman"/>
          <w:sz w:val="24"/>
          <w:szCs w:val="24"/>
        </w:rPr>
        <w:t>aktualny odpis właściwego rejestru lub aktualne zaświadczenie o wpisie do ewidencji działalności gospodarczej (wystawione nie wcześniej niż 3 m-ce przed terminem składania ofert),</w:t>
      </w:r>
    </w:p>
    <w:p w14:paraId="756B6384" w14:textId="1C211238" w:rsidR="00D33990" w:rsidRPr="00D33990" w:rsidRDefault="004546B9" w:rsidP="003C28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90">
        <w:rPr>
          <w:rFonts w:ascii="Times New Roman" w:hAnsi="Times New Roman" w:cs="Times New Roman"/>
          <w:sz w:val="24"/>
          <w:szCs w:val="24"/>
        </w:rPr>
        <w:t xml:space="preserve"> oświadczenie o spełnieniu </w:t>
      </w:r>
      <w:r w:rsidR="00D33990" w:rsidRPr="00D33990">
        <w:rPr>
          <w:rFonts w:ascii="Times New Roman" w:hAnsi="Times New Roman" w:cs="Times New Roman"/>
          <w:sz w:val="24"/>
          <w:szCs w:val="24"/>
        </w:rPr>
        <w:t>następujących w</w:t>
      </w:r>
      <w:r w:rsidRPr="00D33990">
        <w:rPr>
          <w:rFonts w:ascii="Times New Roman" w:hAnsi="Times New Roman" w:cs="Times New Roman"/>
          <w:sz w:val="24"/>
          <w:szCs w:val="24"/>
        </w:rPr>
        <w:t>arunków</w:t>
      </w:r>
      <w:r w:rsidR="00D33990" w:rsidRPr="00D33990">
        <w:rPr>
          <w:rFonts w:ascii="Times New Roman" w:hAnsi="Times New Roman" w:cs="Times New Roman"/>
          <w:sz w:val="24"/>
          <w:szCs w:val="24"/>
        </w:rPr>
        <w:t xml:space="preserve">: </w:t>
      </w:r>
      <w:r w:rsidRPr="00D33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1840D" w14:textId="408D2892" w:rsidR="00D33990" w:rsidRDefault="00D33990" w:rsidP="003C2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o braku powi</w:t>
      </w:r>
      <w:r w:rsidR="00DB68A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zań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</w:p>
    <w:p w14:paraId="250A97D8" w14:textId="456C9967" w:rsidR="00D33990" w:rsidRDefault="00D33990" w:rsidP="003C2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990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3</w:t>
      </w:r>
    </w:p>
    <w:p w14:paraId="45C2CBED" w14:textId="6BB24F71" w:rsidR="004546B9" w:rsidRDefault="004546B9" w:rsidP="003C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Nie</w:t>
      </w:r>
      <w:r w:rsidR="00DB68A1">
        <w:rPr>
          <w:rFonts w:ascii="Times New Roman" w:hAnsi="Times New Roman" w:cs="Times New Roman"/>
          <w:sz w:val="24"/>
          <w:szCs w:val="24"/>
        </w:rPr>
        <w:t xml:space="preserve"> </w:t>
      </w:r>
      <w:r w:rsidRPr="006B3580">
        <w:rPr>
          <w:rFonts w:ascii="Times New Roman" w:hAnsi="Times New Roman" w:cs="Times New Roman"/>
          <w:sz w:val="24"/>
          <w:szCs w:val="24"/>
        </w:rPr>
        <w:t>dołączenie do oferty któregokolwiek ze wskazanych wyżej dokumentów lub złożenie ich w niewłaściwej formie skutkuje odrzuceniem oferty. Oferta winna być podpisana przez os</w:t>
      </w:r>
      <w:r w:rsidR="00F67274">
        <w:rPr>
          <w:rFonts w:ascii="Times New Roman" w:hAnsi="Times New Roman" w:cs="Times New Roman"/>
          <w:sz w:val="24"/>
          <w:szCs w:val="24"/>
        </w:rPr>
        <w:t>ob</w:t>
      </w:r>
      <w:r w:rsidRPr="006B3580">
        <w:rPr>
          <w:rFonts w:ascii="Times New Roman" w:hAnsi="Times New Roman" w:cs="Times New Roman"/>
          <w:sz w:val="24"/>
          <w:szCs w:val="24"/>
        </w:rPr>
        <w:t>ę upoważnioną.</w:t>
      </w:r>
    </w:p>
    <w:p w14:paraId="5D162FBE" w14:textId="77777777" w:rsidR="00592D33" w:rsidRPr="006B3580" w:rsidRDefault="00592D33" w:rsidP="0038747E">
      <w:pPr>
        <w:rPr>
          <w:rFonts w:ascii="Times New Roman" w:hAnsi="Times New Roman" w:cs="Times New Roman"/>
          <w:sz w:val="24"/>
          <w:szCs w:val="24"/>
        </w:rPr>
      </w:pPr>
    </w:p>
    <w:p w14:paraId="37327466" w14:textId="77777777" w:rsidR="004546B9" w:rsidRPr="006B3580" w:rsidRDefault="004546B9" w:rsidP="0038747E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826A0" w:rsidRPr="006B3580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14:paraId="25A847DF" w14:textId="77777777" w:rsidR="004E6DD8" w:rsidRDefault="00CE2093" w:rsidP="0038747E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lastRenderedPageBreak/>
        <w:t>Szkoła Podstawowa im. Armii Krajowej w S</w:t>
      </w:r>
      <w:r w:rsidR="00F67274">
        <w:rPr>
          <w:rFonts w:ascii="Times New Roman" w:hAnsi="Times New Roman" w:cs="Times New Roman"/>
          <w:b/>
          <w:sz w:val="24"/>
          <w:szCs w:val="24"/>
        </w:rPr>
        <w:t>karszewie, Skarszew 50, 62-817 Ż</w:t>
      </w:r>
      <w:r w:rsidRPr="006B3580">
        <w:rPr>
          <w:rFonts w:ascii="Times New Roman" w:hAnsi="Times New Roman" w:cs="Times New Roman"/>
          <w:b/>
          <w:sz w:val="24"/>
          <w:szCs w:val="24"/>
        </w:rPr>
        <w:t>elazków</w:t>
      </w:r>
      <w:r w:rsidR="00F67274">
        <w:rPr>
          <w:rFonts w:ascii="Times New Roman" w:hAnsi="Times New Roman" w:cs="Times New Roman"/>
          <w:b/>
          <w:sz w:val="24"/>
          <w:szCs w:val="24"/>
        </w:rPr>
        <w:t xml:space="preserve"> osobiście lub </w:t>
      </w:r>
      <w:r w:rsidR="004E6DD8">
        <w:rPr>
          <w:rFonts w:ascii="Times New Roman" w:hAnsi="Times New Roman" w:cs="Times New Roman"/>
          <w:b/>
          <w:sz w:val="24"/>
          <w:szCs w:val="24"/>
        </w:rPr>
        <w:t xml:space="preserve">w formie </w:t>
      </w:r>
      <w:r w:rsidR="00F67274">
        <w:rPr>
          <w:rFonts w:ascii="Times New Roman" w:hAnsi="Times New Roman" w:cs="Times New Roman"/>
          <w:b/>
          <w:sz w:val="24"/>
          <w:szCs w:val="24"/>
        </w:rPr>
        <w:t>elekt</w:t>
      </w:r>
      <w:r w:rsidR="0018068C" w:rsidRPr="006B3580">
        <w:rPr>
          <w:rFonts w:ascii="Times New Roman" w:hAnsi="Times New Roman" w:cs="Times New Roman"/>
          <w:b/>
          <w:sz w:val="24"/>
          <w:szCs w:val="24"/>
        </w:rPr>
        <w:t>r</w:t>
      </w:r>
      <w:r w:rsidR="00F67274">
        <w:rPr>
          <w:rFonts w:ascii="Times New Roman" w:hAnsi="Times New Roman" w:cs="Times New Roman"/>
          <w:b/>
          <w:sz w:val="24"/>
          <w:szCs w:val="24"/>
        </w:rPr>
        <w:t>o</w:t>
      </w:r>
      <w:r w:rsidR="004E6DD8">
        <w:rPr>
          <w:rFonts w:ascii="Times New Roman" w:hAnsi="Times New Roman" w:cs="Times New Roman"/>
          <w:b/>
          <w:sz w:val="24"/>
          <w:szCs w:val="24"/>
        </w:rPr>
        <w:t>nicznej</w:t>
      </w:r>
      <w:r w:rsidR="0018068C" w:rsidRPr="006B3580">
        <w:rPr>
          <w:rFonts w:ascii="Times New Roman" w:hAnsi="Times New Roman" w:cs="Times New Roman"/>
          <w:b/>
          <w:sz w:val="24"/>
          <w:szCs w:val="24"/>
        </w:rPr>
        <w:t xml:space="preserve"> na adres mailowy : </w:t>
      </w:r>
      <w:hyperlink r:id="rId8" w:history="1">
        <w:r w:rsidR="0018068C" w:rsidRPr="006B3580"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 w:rsidR="0018068C" w:rsidRPr="006B35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D9EF2F" w14:textId="08B4791C" w:rsidR="00CE2093" w:rsidRDefault="0018068C" w:rsidP="0038747E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 xml:space="preserve">Termin złożenia oferty : do 1 września 2023r. do godziny 12:00 . Otwarcie ofert </w:t>
      </w:r>
      <w:r w:rsidR="00F67274">
        <w:rPr>
          <w:rFonts w:ascii="Times New Roman" w:hAnsi="Times New Roman" w:cs="Times New Roman"/>
          <w:b/>
          <w:sz w:val="24"/>
          <w:szCs w:val="24"/>
        </w:rPr>
        <w:t>nastą</w:t>
      </w:r>
      <w:r w:rsidRPr="006B3580">
        <w:rPr>
          <w:rFonts w:ascii="Times New Roman" w:hAnsi="Times New Roman" w:cs="Times New Roman"/>
          <w:b/>
          <w:sz w:val="24"/>
          <w:szCs w:val="24"/>
        </w:rPr>
        <w:t xml:space="preserve">pi </w:t>
      </w:r>
      <w:r w:rsidR="00EF0082">
        <w:rPr>
          <w:rFonts w:ascii="Times New Roman" w:hAnsi="Times New Roman" w:cs="Times New Roman"/>
          <w:b/>
          <w:sz w:val="24"/>
          <w:szCs w:val="24"/>
        </w:rPr>
        <w:t>4</w:t>
      </w:r>
      <w:r w:rsidRPr="006B3580">
        <w:rPr>
          <w:rFonts w:ascii="Times New Roman" w:hAnsi="Times New Roman" w:cs="Times New Roman"/>
          <w:b/>
          <w:sz w:val="24"/>
          <w:szCs w:val="24"/>
        </w:rPr>
        <w:t xml:space="preserve"> września 2023r. o godzinie 12:</w:t>
      </w:r>
      <w:r w:rsidR="00EF0082">
        <w:rPr>
          <w:rFonts w:ascii="Times New Roman" w:hAnsi="Times New Roman" w:cs="Times New Roman"/>
          <w:b/>
          <w:sz w:val="24"/>
          <w:szCs w:val="24"/>
        </w:rPr>
        <w:t>00</w:t>
      </w:r>
      <w:r w:rsidRPr="006B3580">
        <w:rPr>
          <w:rFonts w:ascii="Times New Roman" w:hAnsi="Times New Roman" w:cs="Times New Roman"/>
          <w:b/>
          <w:sz w:val="24"/>
          <w:szCs w:val="24"/>
        </w:rPr>
        <w:t>.</w:t>
      </w:r>
    </w:p>
    <w:p w14:paraId="1AB9A841" w14:textId="0E96CBF7" w:rsidR="004E6DD8" w:rsidRPr="006B3580" w:rsidRDefault="00EF0082" w:rsidP="00EF0082">
      <w:pPr>
        <w:tabs>
          <w:tab w:val="left" w:pos="4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7898B5" w14:textId="77777777" w:rsidR="0018068C" w:rsidRPr="006B3580" w:rsidRDefault="0018068C" w:rsidP="0038747E">
      <w:pPr>
        <w:rPr>
          <w:rFonts w:ascii="Times New Roman" w:hAnsi="Times New Roman" w:cs="Times New Roman"/>
          <w:b/>
          <w:sz w:val="24"/>
          <w:szCs w:val="24"/>
        </w:rPr>
      </w:pPr>
      <w:r w:rsidRPr="006B3580">
        <w:rPr>
          <w:rFonts w:ascii="Times New Roman" w:hAnsi="Times New Roman" w:cs="Times New Roman"/>
          <w:b/>
          <w:sz w:val="24"/>
          <w:szCs w:val="24"/>
        </w:rPr>
        <w:t>11. Informacje dodatkowe:</w:t>
      </w:r>
    </w:p>
    <w:p w14:paraId="30874274" w14:textId="4D7020D3" w:rsidR="0018068C" w:rsidRPr="006B3580" w:rsidRDefault="0018068C" w:rsidP="0038747E">
      <w:pPr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W razie pytań ko</w:t>
      </w:r>
      <w:r w:rsidR="006676C4">
        <w:rPr>
          <w:rFonts w:ascii="Times New Roman" w:hAnsi="Times New Roman" w:cs="Times New Roman"/>
          <w:sz w:val="24"/>
          <w:szCs w:val="24"/>
        </w:rPr>
        <w:t>n</w:t>
      </w:r>
      <w:r w:rsidRPr="006B3580">
        <w:rPr>
          <w:rFonts w:ascii="Times New Roman" w:hAnsi="Times New Roman" w:cs="Times New Roman"/>
          <w:sz w:val="24"/>
          <w:szCs w:val="24"/>
        </w:rPr>
        <w:t>takt: Dorota Sobczak, tel. 6</w:t>
      </w:r>
      <w:r w:rsidR="00590EDD">
        <w:rPr>
          <w:rFonts w:ascii="Times New Roman" w:hAnsi="Times New Roman" w:cs="Times New Roman"/>
          <w:sz w:val="24"/>
          <w:szCs w:val="24"/>
        </w:rPr>
        <w:t>2 7614274</w:t>
      </w:r>
    </w:p>
    <w:p w14:paraId="500D28CB" w14:textId="77777777" w:rsidR="0018068C" w:rsidRPr="006B3580" w:rsidRDefault="0018068C" w:rsidP="0038747E">
      <w:pPr>
        <w:rPr>
          <w:rFonts w:ascii="Times New Roman" w:hAnsi="Times New Roman" w:cs="Times New Roman"/>
          <w:sz w:val="24"/>
          <w:szCs w:val="24"/>
        </w:rPr>
      </w:pPr>
    </w:p>
    <w:p w14:paraId="23E2C69E" w14:textId="77777777" w:rsidR="0018068C" w:rsidRPr="006B3580" w:rsidRDefault="0018068C" w:rsidP="0038747E">
      <w:pPr>
        <w:rPr>
          <w:rFonts w:ascii="Times New Roman" w:hAnsi="Times New Roman" w:cs="Times New Roman"/>
          <w:sz w:val="24"/>
          <w:szCs w:val="24"/>
        </w:rPr>
      </w:pPr>
    </w:p>
    <w:p w14:paraId="4DEA7131" w14:textId="77777777" w:rsidR="0018068C" w:rsidRPr="006B3580" w:rsidRDefault="0018068C" w:rsidP="0016793C">
      <w:pPr>
        <w:jc w:val="right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Dorota Sobczak</w:t>
      </w:r>
    </w:p>
    <w:p w14:paraId="36053DD1" w14:textId="77777777" w:rsidR="0018068C" w:rsidRPr="006B3580" w:rsidRDefault="0018068C" w:rsidP="0016793C">
      <w:pPr>
        <w:jc w:val="right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(osoba prowadząca sprawę)</w:t>
      </w:r>
    </w:p>
    <w:p w14:paraId="02214CAD" w14:textId="77777777" w:rsidR="002826A0" w:rsidRPr="006B3580" w:rsidRDefault="002826A0" w:rsidP="001679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8742D7" w14:textId="77777777" w:rsidR="004546B9" w:rsidRPr="006B3580" w:rsidRDefault="004546B9" w:rsidP="0038747E">
      <w:pPr>
        <w:rPr>
          <w:sz w:val="24"/>
          <w:szCs w:val="24"/>
        </w:rPr>
      </w:pPr>
    </w:p>
    <w:p w14:paraId="2A1C2294" w14:textId="77777777" w:rsidR="004546B9" w:rsidRPr="006B3580" w:rsidRDefault="004546B9" w:rsidP="0038747E">
      <w:pPr>
        <w:rPr>
          <w:sz w:val="24"/>
          <w:szCs w:val="24"/>
        </w:rPr>
      </w:pPr>
    </w:p>
    <w:p w14:paraId="14674489" w14:textId="77777777" w:rsidR="004626CC" w:rsidRPr="006B3580" w:rsidRDefault="004626CC" w:rsidP="003F5768">
      <w:pPr>
        <w:ind w:firstLine="708"/>
        <w:rPr>
          <w:sz w:val="24"/>
          <w:szCs w:val="24"/>
        </w:rPr>
      </w:pPr>
    </w:p>
    <w:p w14:paraId="58BCFB28" w14:textId="77777777" w:rsidR="00E57875" w:rsidRPr="006B3580" w:rsidRDefault="00E57875">
      <w:pPr>
        <w:rPr>
          <w:sz w:val="24"/>
          <w:szCs w:val="24"/>
        </w:rPr>
      </w:pPr>
    </w:p>
    <w:p w14:paraId="64FC20FE" w14:textId="77777777" w:rsidR="0061626F" w:rsidRPr="006B3580" w:rsidRDefault="0061626F">
      <w:pPr>
        <w:rPr>
          <w:sz w:val="24"/>
          <w:szCs w:val="24"/>
        </w:rPr>
      </w:pPr>
    </w:p>
    <w:p w14:paraId="378AACF4" w14:textId="77777777" w:rsidR="0061626F" w:rsidRPr="006B3580" w:rsidRDefault="0061626F">
      <w:pPr>
        <w:rPr>
          <w:sz w:val="24"/>
          <w:szCs w:val="24"/>
        </w:rPr>
      </w:pPr>
    </w:p>
    <w:sectPr w:rsidR="0061626F" w:rsidRPr="006B35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FD5" w14:textId="77777777" w:rsidR="001E4E92" w:rsidRDefault="001E4E92" w:rsidP="006F4A79">
      <w:pPr>
        <w:spacing w:after="0" w:line="240" w:lineRule="auto"/>
      </w:pPr>
      <w:r>
        <w:separator/>
      </w:r>
    </w:p>
  </w:endnote>
  <w:endnote w:type="continuationSeparator" w:id="0">
    <w:p w14:paraId="28AB3DE3" w14:textId="77777777" w:rsidR="001E4E92" w:rsidRDefault="001E4E92" w:rsidP="006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60716"/>
      <w:docPartObj>
        <w:docPartGallery w:val="Page Numbers (Bottom of Page)"/>
        <w:docPartUnique/>
      </w:docPartObj>
    </w:sdtPr>
    <w:sdtEndPr/>
    <w:sdtContent>
      <w:p w14:paraId="09C7F939" w14:textId="3121A063" w:rsidR="006F4A79" w:rsidRDefault="006F4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B863" w14:textId="77777777" w:rsidR="006F4A79" w:rsidRDefault="006F4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5C22" w14:textId="77777777" w:rsidR="001E4E92" w:rsidRDefault="001E4E92" w:rsidP="006F4A79">
      <w:pPr>
        <w:spacing w:after="0" w:line="240" w:lineRule="auto"/>
      </w:pPr>
      <w:r>
        <w:separator/>
      </w:r>
    </w:p>
  </w:footnote>
  <w:footnote w:type="continuationSeparator" w:id="0">
    <w:p w14:paraId="2620C5DA" w14:textId="77777777" w:rsidR="001E4E92" w:rsidRDefault="001E4E92" w:rsidP="006F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0EA"/>
    <w:multiLevelType w:val="hybridMultilevel"/>
    <w:tmpl w:val="2BB89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C5"/>
    <w:rsid w:val="000130E7"/>
    <w:rsid w:val="000438BC"/>
    <w:rsid w:val="000528F3"/>
    <w:rsid w:val="000573B7"/>
    <w:rsid w:val="00101223"/>
    <w:rsid w:val="00104E22"/>
    <w:rsid w:val="00126894"/>
    <w:rsid w:val="0016793C"/>
    <w:rsid w:val="0018068C"/>
    <w:rsid w:val="001B344F"/>
    <w:rsid w:val="001C0977"/>
    <w:rsid w:val="001E4E92"/>
    <w:rsid w:val="00242348"/>
    <w:rsid w:val="002826A0"/>
    <w:rsid w:val="002A6B21"/>
    <w:rsid w:val="002D0AD4"/>
    <w:rsid w:val="0038747E"/>
    <w:rsid w:val="003C28B9"/>
    <w:rsid w:val="003F5768"/>
    <w:rsid w:val="00422B45"/>
    <w:rsid w:val="0042509A"/>
    <w:rsid w:val="00451084"/>
    <w:rsid w:val="004546B9"/>
    <w:rsid w:val="004626CC"/>
    <w:rsid w:val="00494F1A"/>
    <w:rsid w:val="004971F4"/>
    <w:rsid w:val="004C25E4"/>
    <w:rsid w:val="004E6DD8"/>
    <w:rsid w:val="00510C94"/>
    <w:rsid w:val="00521DDC"/>
    <w:rsid w:val="00563712"/>
    <w:rsid w:val="00590EDD"/>
    <w:rsid w:val="00592D33"/>
    <w:rsid w:val="005D2DF3"/>
    <w:rsid w:val="005F60A3"/>
    <w:rsid w:val="00613114"/>
    <w:rsid w:val="0061626F"/>
    <w:rsid w:val="00667070"/>
    <w:rsid w:val="006676C4"/>
    <w:rsid w:val="006B03BA"/>
    <w:rsid w:val="006B3580"/>
    <w:rsid w:val="006F0C59"/>
    <w:rsid w:val="006F4A79"/>
    <w:rsid w:val="00833EA5"/>
    <w:rsid w:val="008A47A3"/>
    <w:rsid w:val="00904037"/>
    <w:rsid w:val="009549D2"/>
    <w:rsid w:val="00997045"/>
    <w:rsid w:val="00A37727"/>
    <w:rsid w:val="00AD10A7"/>
    <w:rsid w:val="00B35ECE"/>
    <w:rsid w:val="00B42A03"/>
    <w:rsid w:val="00BB0D3D"/>
    <w:rsid w:val="00BF70CE"/>
    <w:rsid w:val="00C24F21"/>
    <w:rsid w:val="00C36EA3"/>
    <w:rsid w:val="00C5638D"/>
    <w:rsid w:val="00CC0326"/>
    <w:rsid w:val="00CE2093"/>
    <w:rsid w:val="00D0404D"/>
    <w:rsid w:val="00D33990"/>
    <w:rsid w:val="00DB68A1"/>
    <w:rsid w:val="00DC468B"/>
    <w:rsid w:val="00DE0AC2"/>
    <w:rsid w:val="00E14E5B"/>
    <w:rsid w:val="00E57875"/>
    <w:rsid w:val="00E61C1D"/>
    <w:rsid w:val="00E6742A"/>
    <w:rsid w:val="00E81F6D"/>
    <w:rsid w:val="00EA4239"/>
    <w:rsid w:val="00ED7430"/>
    <w:rsid w:val="00EF0082"/>
    <w:rsid w:val="00F3791B"/>
    <w:rsid w:val="00F67274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DCE"/>
  <w15:chartTrackingRefBased/>
  <w15:docId w15:val="{6C9435E2-7996-4639-9E82-57A764F1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4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A79"/>
  </w:style>
  <w:style w:type="paragraph" w:styleId="Stopka">
    <w:name w:val="footer"/>
    <w:basedOn w:val="Normalny"/>
    <w:link w:val="StopkaZnak"/>
    <w:uiPriority w:val="99"/>
    <w:unhideWhenUsed/>
    <w:rsid w:val="006F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A79"/>
  </w:style>
  <w:style w:type="paragraph" w:styleId="Akapitzlist">
    <w:name w:val="List Paragraph"/>
    <w:basedOn w:val="Normalny"/>
    <w:uiPriority w:val="34"/>
    <w:qFormat/>
    <w:rsid w:val="00D3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karsze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karsze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10</cp:revision>
  <dcterms:created xsi:type="dcterms:W3CDTF">2023-08-28T09:57:00Z</dcterms:created>
  <dcterms:modified xsi:type="dcterms:W3CDTF">2023-08-28T10:53:00Z</dcterms:modified>
</cp:coreProperties>
</file>